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199" w14:textId="77777777" w:rsidR="00A1507F" w:rsidRPr="00CE1D90" w:rsidRDefault="00A1507F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Załącznik Nr 3</w:t>
      </w:r>
    </w:p>
    <w:p w14:paraId="5F06A271" w14:textId="77777777" w:rsidR="003602DC" w:rsidRPr="003602DC" w:rsidRDefault="00CE1D90" w:rsidP="003602DC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CE1D90">
        <w:rPr>
          <w:rFonts w:cs="Times New Roman"/>
          <w:sz w:val="16"/>
          <w:szCs w:val="16"/>
        </w:rPr>
        <w:t xml:space="preserve">do Zarządzenia </w:t>
      </w:r>
      <w:r w:rsidR="003602DC" w:rsidRPr="003602DC">
        <w:rPr>
          <w:rFonts w:ascii="Calibri" w:eastAsia="Calibri" w:hAnsi="Calibri" w:cs="Times New Roman"/>
          <w:sz w:val="16"/>
          <w:szCs w:val="16"/>
        </w:rPr>
        <w:t xml:space="preserve">Nr </w:t>
      </w:r>
      <w:r w:rsidR="003602DC" w:rsidRPr="003602DC">
        <w:rPr>
          <w:rFonts w:ascii="Calibri" w:eastAsia="Calibri" w:hAnsi="Calibri" w:cs="Times New Roman"/>
          <w:color w:val="000000"/>
          <w:sz w:val="16"/>
          <w:szCs w:val="16"/>
        </w:rPr>
        <w:t>VIII/8/</w:t>
      </w:r>
      <w:r w:rsidR="003602DC" w:rsidRPr="003602DC">
        <w:rPr>
          <w:rFonts w:ascii="Calibri" w:eastAsia="Calibri" w:hAnsi="Calibri" w:cs="Times New Roman"/>
          <w:sz w:val="16"/>
          <w:szCs w:val="16"/>
        </w:rPr>
        <w:t>2023</w:t>
      </w:r>
    </w:p>
    <w:p w14:paraId="1C92AF08" w14:textId="77777777" w:rsidR="003602DC" w:rsidRPr="003602DC" w:rsidRDefault="003602DC" w:rsidP="003602D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3602DC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4251818D" w14:textId="77777777" w:rsidR="003602DC" w:rsidRPr="003602DC" w:rsidRDefault="003602DC" w:rsidP="003602D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3602DC">
        <w:rPr>
          <w:rFonts w:ascii="Calibri" w:eastAsia="Calibri" w:hAnsi="Calibri" w:cs="Times New Roman"/>
          <w:sz w:val="16"/>
          <w:szCs w:val="16"/>
        </w:rPr>
        <w:t>z dnia 12.01.2023 r.</w:t>
      </w:r>
    </w:p>
    <w:p w14:paraId="64C2CD5B" w14:textId="4BE3C82D" w:rsidR="00A1507F" w:rsidRPr="0013358A" w:rsidRDefault="00A1507F" w:rsidP="003602DC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204D155F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……………..</w:t>
      </w:r>
    </w:p>
    <w:p w14:paraId="483993E9" w14:textId="77777777" w:rsidR="00A1507F" w:rsidRPr="00170C3D" w:rsidRDefault="004F772B" w:rsidP="00A1507F">
      <w:pPr>
        <w:spacing w:after="0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sz w:val="24"/>
          <w:szCs w:val="24"/>
        </w:rPr>
        <w:t xml:space="preserve">     </w:t>
      </w:r>
      <w:r w:rsidR="00A1507F" w:rsidRPr="00170C3D">
        <w:rPr>
          <w:rFonts w:cs="Times New Roman"/>
          <w:i/>
          <w:sz w:val="16"/>
          <w:szCs w:val="16"/>
        </w:rPr>
        <w:t>Pieczęć Oferenta(jeśli posiada)</w:t>
      </w:r>
    </w:p>
    <w:p w14:paraId="63EC2689" w14:textId="77777777" w:rsidR="00A1507F" w:rsidRPr="00170C3D" w:rsidRDefault="00A1507F" w:rsidP="00A1507F">
      <w:pPr>
        <w:spacing w:after="0"/>
        <w:jc w:val="both"/>
        <w:rPr>
          <w:rFonts w:cs="Times New Roman"/>
          <w:i/>
          <w:sz w:val="16"/>
          <w:szCs w:val="16"/>
        </w:rPr>
      </w:pPr>
    </w:p>
    <w:p w14:paraId="758F4E40" w14:textId="77777777" w:rsidR="00A1507F" w:rsidRPr="00FC4171" w:rsidRDefault="00A1507F" w:rsidP="00FC4171">
      <w:pPr>
        <w:spacing w:after="0"/>
        <w:jc w:val="both"/>
        <w:rPr>
          <w:rFonts w:cs="Times New Roman"/>
          <w:i/>
          <w:sz w:val="16"/>
          <w:szCs w:val="16"/>
        </w:rPr>
      </w:pPr>
      <w:r w:rsidRPr="00170C3D">
        <w:rPr>
          <w:rFonts w:cs="Times New Roman"/>
          <w:i/>
          <w:sz w:val="16"/>
          <w:szCs w:val="16"/>
        </w:rPr>
        <w:tab/>
      </w:r>
    </w:p>
    <w:p w14:paraId="15B9F074" w14:textId="77777777" w:rsidR="00A1507F" w:rsidRPr="0013358A" w:rsidRDefault="00A1507F" w:rsidP="00A1507F">
      <w:pPr>
        <w:jc w:val="center"/>
        <w:rPr>
          <w:rFonts w:cs="Times New Roman"/>
          <w:b/>
          <w:sz w:val="24"/>
          <w:szCs w:val="24"/>
        </w:rPr>
      </w:pPr>
      <w:r w:rsidRPr="0013358A">
        <w:rPr>
          <w:rFonts w:cs="Times New Roman"/>
          <w:b/>
          <w:sz w:val="24"/>
          <w:szCs w:val="24"/>
        </w:rPr>
        <w:t>OŚWIADCZENIE OFERENTA</w:t>
      </w:r>
    </w:p>
    <w:p w14:paraId="194A47B8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51AE0C7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Oświadczam, że zapoznałem się i akceptuję:</w:t>
      </w:r>
    </w:p>
    <w:p w14:paraId="1D2070DF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Treść ogłoszenia,</w:t>
      </w:r>
    </w:p>
    <w:p w14:paraId="0096CD5E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Materiały informacyjne do konkursu ofert,</w:t>
      </w:r>
    </w:p>
    <w:p w14:paraId="34514506" w14:textId="741DB96B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 xml:space="preserve">Projekt umowy na realizację programu </w:t>
      </w:r>
      <w:r w:rsidRPr="0013358A">
        <w:rPr>
          <w:rFonts w:cs="Times New Roman"/>
          <w:b/>
          <w:sz w:val="28"/>
          <w:szCs w:val="28"/>
        </w:rPr>
        <w:t>„</w:t>
      </w:r>
      <w:r w:rsidRPr="0013358A">
        <w:rPr>
          <w:rFonts w:cs="Times New Roman"/>
          <w:b/>
          <w:i/>
          <w:sz w:val="24"/>
          <w:szCs w:val="24"/>
        </w:rPr>
        <w:t>Wykrywanie i terapia patologii narządów ruchu u</w:t>
      </w:r>
      <w:r w:rsidR="00E55229">
        <w:rPr>
          <w:rFonts w:cs="Times New Roman"/>
          <w:b/>
          <w:i/>
          <w:sz w:val="24"/>
          <w:szCs w:val="24"/>
        </w:rPr>
        <w:t> </w:t>
      </w:r>
      <w:r w:rsidRPr="0013358A">
        <w:rPr>
          <w:rFonts w:cs="Times New Roman"/>
          <w:b/>
          <w:i/>
          <w:sz w:val="24"/>
          <w:szCs w:val="24"/>
        </w:rPr>
        <w:t>mieszkańców gminy Dobroń (fizj</w:t>
      </w:r>
      <w:r w:rsidR="00EC7727">
        <w:rPr>
          <w:rFonts w:cs="Times New Roman"/>
          <w:b/>
          <w:i/>
          <w:sz w:val="24"/>
          <w:szCs w:val="24"/>
        </w:rPr>
        <w:t>oterapia i kinezyterapia)”w 20</w:t>
      </w:r>
      <w:r w:rsidR="00F5305C">
        <w:rPr>
          <w:rFonts w:cs="Times New Roman"/>
          <w:b/>
          <w:i/>
          <w:sz w:val="24"/>
          <w:szCs w:val="24"/>
        </w:rPr>
        <w:t>2</w:t>
      </w:r>
      <w:r w:rsidR="00CE6AB4">
        <w:rPr>
          <w:rFonts w:cs="Times New Roman"/>
          <w:b/>
          <w:i/>
          <w:sz w:val="24"/>
          <w:szCs w:val="24"/>
        </w:rPr>
        <w:t>3</w:t>
      </w:r>
      <w:r w:rsidRPr="0013358A">
        <w:rPr>
          <w:rFonts w:cs="Times New Roman"/>
          <w:b/>
          <w:i/>
          <w:sz w:val="24"/>
          <w:szCs w:val="24"/>
        </w:rPr>
        <w:t xml:space="preserve"> roku</w:t>
      </w:r>
      <w:r w:rsidRPr="0013358A">
        <w:rPr>
          <w:rFonts w:cs="Times New Roman"/>
          <w:sz w:val="24"/>
          <w:szCs w:val="24"/>
        </w:rPr>
        <w:t>.</w:t>
      </w:r>
    </w:p>
    <w:p w14:paraId="2CD1C1A9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Wyrażam zgodę na przetwarzanie moich danych osobowych w związku z przeprowadzeniem konkursu ofert i realizacją programu zdrowotnego, w tym na podanie do wiadomości publicznej wyników konkursu, które zostaną wywieszone na tablicy ogłoszeń Urzędu Gminy Dobroń i</w:t>
      </w:r>
      <w:r w:rsidR="00E55229">
        <w:rPr>
          <w:rFonts w:cs="Times New Roman"/>
          <w:sz w:val="24"/>
          <w:szCs w:val="24"/>
        </w:rPr>
        <w:t> </w:t>
      </w:r>
      <w:r w:rsidRPr="0013358A">
        <w:rPr>
          <w:rFonts w:cs="Times New Roman"/>
          <w:sz w:val="24"/>
          <w:szCs w:val="24"/>
        </w:rPr>
        <w:t>ogłoszone na stronie Internetowej Gminy Dobroń oraz w Biuletynie Informacji Publicznej Urzędu Gminy Dobroń, jak również przesłane uczestnikom konkursu w formie zawiadomienia pisemnego.</w:t>
      </w:r>
    </w:p>
    <w:p w14:paraId="05FF4481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Znane mi są wszystkie warunki związane z uczestnictwem w konkursie ofert i nie wnoszę do nich żadnych zastrzeżeń.</w:t>
      </w:r>
    </w:p>
    <w:p w14:paraId="2CF3CB5D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1FCD7D5A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Jednocześnie wyrażam zgodę na przystąpienie do konkursu.</w:t>
      </w:r>
    </w:p>
    <w:p w14:paraId="294E974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470DB1F4" w14:textId="77777777" w:rsidR="00A1507F" w:rsidRDefault="00A1507F" w:rsidP="00A1507F">
      <w:pPr>
        <w:jc w:val="both"/>
        <w:rPr>
          <w:rFonts w:cs="Times New Roman"/>
          <w:sz w:val="24"/>
          <w:szCs w:val="24"/>
        </w:rPr>
      </w:pPr>
    </w:p>
    <w:p w14:paraId="7370C035" w14:textId="77777777" w:rsidR="00FC4171" w:rsidRPr="0013358A" w:rsidRDefault="00FC4171" w:rsidP="00A1507F">
      <w:pPr>
        <w:jc w:val="both"/>
        <w:rPr>
          <w:rFonts w:cs="Times New Roman"/>
          <w:sz w:val="24"/>
          <w:szCs w:val="24"/>
        </w:rPr>
      </w:pPr>
    </w:p>
    <w:p w14:paraId="478A9C40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  <w:t>……………………………………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2B992BC7" w14:textId="77777777" w:rsidR="00A1507F" w:rsidRPr="0013358A" w:rsidRDefault="00A1507F" w:rsidP="00A1507F">
      <w:pPr>
        <w:jc w:val="both"/>
        <w:rPr>
          <w:rFonts w:cs="Times New Roman"/>
          <w:i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i/>
          <w:sz w:val="24"/>
          <w:szCs w:val="24"/>
        </w:rPr>
        <w:t>Podpis Oferenta</w:t>
      </w:r>
    </w:p>
    <w:p w14:paraId="2E3133AE" w14:textId="77777777" w:rsidR="00A1507F" w:rsidRPr="00D65883" w:rsidRDefault="00A1507F" w:rsidP="00A1507F">
      <w:pPr>
        <w:rPr>
          <w:sz w:val="28"/>
          <w:szCs w:val="28"/>
        </w:rPr>
      </w:pPr>
    </w:p>
    <w:p w14:paraId="30987181" w14:textId="77777777" w:rsidR="00A647A1" w:rsidRDefault="00A647A1"/>
    <w:sectPr w:rsidR="00A647A1" w:rsidSect="002C52B0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FAD9" w14:textId="77777777" w:rsidR="00223CD3" w:rsidRDefault="00223CD3">
      <w:pPr>
        <w:spacing w:after="0" w:line="240" w:lineRule="auto"/>
      </w:pPr>
      <w:r>
        <w:separator/>
      </w:r>
    </w:p>
  </w:endnote>
  <w:endnote w:type="continuationSeparator" w:id="0">
    <w:p w14:paraId="4F06F463" w14:textId="77777777" w:rsidR="00223CD3" w:rsidRDefault="0022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9B9" w14:textId="77777777" w:rsidR="00D559F1" w:rsidRPr="00164867" w:rsidRDefault="00A1507F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</w:rPr>
    </w:pPr>
    <w:r w:rsidRPr="003D2004">
      <w:rPr>
        <w:rFonts w:ascii="Georgia" w:hAnsi="Georgia"/>
        <w:b/>
        <w:sz w:val="20"/>
        <w:szCs w:val="20"/>
      </w:rPr>
      <w:t>Urząd Gminy w Dobroniu, ul. 11 Listopada 9, 95-082 Dobroń</w:t>
    </w:r>
    <w:r w:rsidRPr="003D2004">
      <w:rPr>
        <w:rFonts w:ascii="Georgia" w:hAnsi="Georgia"/>
        <w:b/>
        <w:sz w:val="20"/>
        <w:szCs w:val="20"/>
      </w:rPr>
      <w:br/>
    </w:r>
    <w:r w:rsidRPr="00164867">
      <w:rPr>
        <w:rFonts w:ascii="Georgia" w:hAnsi="Georgia"/>
        <w:b/>
        <w:sz w:val="20"/>
        <w:szCs w:val="20"/>
      </w:rPr>
      <w:t>TEL  43 6772130, FAX 43 6772679 E-MAIL sekretariat@dobron.ug.gov.p</w:t>
    </w:r>
    <w:r>
      <w:rPr>
        <w:rFonts w:ascii="Georgia" w:hAnsi="Georgia"/>
        <w:b/>
        <w:sz w:val="20"/>
        <w:szCs w:val="20"/>
      </w:rPr>
      <w:t>l</w:t>
    </w:r>
  </w:p>
  <w:p w14:paraId="0C07D696" w14:textId="77777777" w:rsidR="00D559F1" w:rsidRPr="003D2004" w:rsidRDefault="00EC7727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  <w:r>
      <w:rPr>
        <w:rFonts w:ascii="Georgia" w:hAnsi="Georgia"/>
        <w:b/>
        <w:sz w:val="20"/>
        <w:szCs w:val="20"/>
      </w:rPr>
      <w:t>poniedziałek 8</w:t>
    </w:r>
    <w:r w:rsidR="00A1507F">
      <w:rPr>
        <w:rFonts w:ascii="Georgia" w:hAnsi="Georgia"/>
        <w:b/>
        <w:sz w:val="20"/>
        <w:szCs w:val="20"/>
      </w:rPr>
      <w:t xml:space="preserve">:00 – </w:t>
    </w:r>
    <w:r>
      <w:rPr>
        <w:rFonts w:ascii="Georgia" w:hAnsi="Georgia"/>
        <w:b/>
        <w:sz w:val="20"/>
        <w:szCs w:val="20"/>
      </w:rPr>
      <w:t>16</w:t>
    </w:r>
    <w:r w:rsidR="00A1507F" w:rsidRPr="003D2004">
      <w:rPr>
        <w:rFonts w:ascii="Georgia" w:hAnsi="Georgia"/>
        <w:b/>
        <w:sz w:val="20"/>
        <w:szCs w:val="20"/>
      </w:rPr>
      <w:t xml:space="preserve">:00, </w:t>
    </w:r>
    <w:r w:rsidR="00A1507F">
      <w:rPr>
        <w:rFonts w:ascii="Georgia" w:hAnsi="Georgia"/>
        <w:b/>
        <w:sz w:val="20"/>
        <w:szCs w:val="20"/>
      </w:rPr>
      <w:t>w</w:t>
    </w:r>
    <w:r w:rsidR="00A1507F" w:rsidRPr="003D2004">
      <w:rPr>
        <w:rFonts w:ascii="Georgia" w:hAnsi="Georgia"/>
        <w:b/>
        <w:sz w:val="20"/>
        <w:szCs w:val="20"/>
      </w:rPr>
      <w:t>torek</w:t>
    </w:r>
    <w:r w:rsidR="00A1507F">
      <w:rPr>
        <w:rFonts w:ascii="Georgia" w:hAnsi="Georgia"/>
        <w:b/>
        <w:sz w:val="20"/>
        <w:szCs w:val="20"/>
      </w:rPr>
      <w:t xml:space="preserve"> – </w:t>
    </w:r>
    <w:r w:rsidR="00E55229">
      <w:rPr>
        <w:rFonts w:ascii="Georgia" w:hAnsi="Georgia"/>
        <w:b/>
        <w:sz w:val="20"/>
        <w:szCs w:val="20"/>
      </w:rPr>
      <w:t>piątek</w:t>
    </w:r>
    <w:r w:rsidR="00A1507F">
      <w:rPr>
        <w:rFonts w:ascii="Georgia" w:hAnsi="Georgia"/>
        <w:b/>
        <w:sz w:val="20"/>
        <w:szCs w:val="20"/>
      </w:rPr>
      <w:t xml:space="preserve"> 7:30 – </w:t>
    </w:r>
    <w:r w:rsidR="00A1507F" w:rsidRPr="003D2004">
      <w:rPr>
        <w:rFonts w:ascii="Georgia" w:hAnsi="Georgia"/>
        <w:b/>
        <w:sz w:val="20"/>
        <w:szCs w:val="20"/>
      </w:rPr>
      <w:t>15:30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59F4" w14:textId="77777777" w:rsidR="00223CD3" w:rsidRDefault="00223CD3">
      <w:pPr>
        <w:spacing w:after="0" w:line="240" w:lineRule="auto"/>
      </w:pPr>
      <w:r>
        <w:separator/>
      </w:r>
    </w:p>
  </w:footnote>
  <w:footnote w:type="continuationSeparator" w:id="0">
    <w:p w14:paraId="2A453153" w14:textId="77777777" w:rsidR="00223CD3" w:rsidRDefault="0022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B4B" w14:textId="77777777" w:rsidR="003D2004" w:rsidRPr="003D2004" w:rsidRDefault="00A1507F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18564B2D" wp14:editId="418EAA15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E1BC3"/>
    <w:multiLevelType w:val="hybridMultilevel"/>
    <w:tmpl w:val="6BC62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15767E"/>
    <w:rsid w:val="00223CD3"/>
    <w:rsid w:val="00345CB1"/>
    <w:rsid w:val="003602DC"/>
    <w:rsid w:val="003F4D95"/>
    <w:rsid w:val="00452684"/>
    <w:rsid w:val="004F772B"/>
    <w:rsid w:val="00595441"/>
    <w:rsid w:val="005C26BF"/>
    <w:rsid w:val="006200D9"/>
    <w:rsid w:val="0066344E"/>
    <w:rsid w:val="00663C11"/>
    <w:rsid w:val="006B53B8"/>
    <w:rsid w:val="006D717E"/>
    <w:rsid w:val="0081604E"/>
    <w:rsid w:val="008B0FFA"/>
    <w:rsid w:val="009F60F8"/>
    <w:rsid w:val="00A1507F"/>
    <w:rsid w:val="00A647A1"/>
    <w:rsid w:val="00AD5CA3"/>
    <w:rsid w:val="00AE5B29"/>
    <w:rsid w:val="00B126E1"/>
    <w:rsid w:val="00C547EE"/>
    <w:rsid w:val="00CE1D90"/>
    <w:rsid w:val="00CE6AB4"/>
    <w:rsid w:val="00D850FD"/>
    <w:rsid w:val="00D9051E"/>
    <w:rsid w:val="00DA03F8"/>
    <w:rsid w:val="00E02AEA"/>
    <w:rsid w:val="00E55229"/>
    <w:rsid w:val="00E60077"/>
    <w:rsid w:val="00E6739B"/>
    <w:rsid w:val="00E76F2B"/>
    <w:rsid w:val="00EA48CD"/>
    <w:rsid w:val="00EC7727"/>
    <w:rsid w:val="00EF2414"/>
    <w:rsid w:val="00F43196"/>
    <w:rsid w:val="00F5305C"/>
    <w:rsid w:val="00F94940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F61"/>
  <w15:chartTrackingRefBased/>
  <w15:docId w15:val="{67B92559-B7C1-4881-9E6F-9FB00A2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07F"/>
  </w:style>
  <w:style w:type="paragraph" w:styleId="Akapitzlist">
    <w:name w:val="List Paragraph"/>
    <w:basedOn w:val="Normalny"/>
    <w:uiPriority w:val="34"/>
    <w:qFormat/>
    <w:rsid w:val="00A1507F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3</cp:revision>
  <cp:lastPrinted>2020-01-20T13:14:00Z</cp:lastPrinted>
  <dcterms:created xsi:type="dcterms:W3CDTF">2023-01-04T12:12:00Z</dcterms:created>
  <dcterms:modified xsi:type="dcterms:W3CDTF">2023-01-12T07:42:00Z</dcterms:modified>
</cp:coreProperties>
</file>