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2D4ED" w14:textId="3A6FCAE4" w:rsidR="00784B24" w:rsidRPr="00784B24" w:rsidRDefault="00784B24" w:rsidP="002B225C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84B2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Pr="00784B2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do zapytania ofertowego znak RI.7011.</w:t>
      </w:r>
      <w:r w:rsidR="00510B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3.2024</w:t>
      </w:r>
      <w:r w:rsidRPr="00784B2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.MU </w:t>
      </w:r>
    </w:p>
    <w:p w14:paraId="73D7D9CA" w14:textId="0C2E49DC" w:rsidR="00481BA4" w:rsidRDefault="00686021" w:rsidP="00840757">
      <w:pPr>
        <w:tabs>
          <w:tab w:val="center" w:pos="5863"/>
        </w:tabs>
        <w:spacing w:after="0"/>
        <w:jc w:val="right"/>
      </w:pPr>
      <w:r>
        <w:rPr>
          <w:rFonts w:ascii="Times New Roman" w:eastAsia="Times New Roman" w:hAnsi="Times New Roman" w:cs="Times New Roman"/>
        </w:rPr>
        <w:tab/>
        <w:t>Dnia</w:t>
      </w:r>
      <w:r w:rsidR="00367D72">
        <w:rPr>
          <w:noProof/>
        </w:rPr>
        <w:t>........................</w:t>
      </w:r>
      <w:r>
        <w:rPr>
          <w:rFonts w:ascii="Times New Roman" w:eastAsia="Times New Roman" w:hAnsi="Times New Roman" w:cs="Times New Roman"/>
        </w:rPr>
        <w:t>202</w:t>
      </w:r>
      <w:r w:rsidR="002B225C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r.</w:t>
      </w:r>
    </w:p>
    <w:p w14:paraId="3ACB0C0D" w14:textId="1ACF9198" w:rsidR="00481BA4" w:rsidRDefault="00686021">
      <w:pPr>
        <w:spacing w:after="503"/>
        <w:ind w:left="-513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3A685" wp14:editId="59B867BC">
                <wp:simplePos x="0" y="0"/>
                <wp:positionH relativeFrom="column">
                  <wp:posOffset>-208008</wp:posOffset>
                </wp:positionH>
                <wp:positionV relativeFrom="paragraph">
                  <wp:posOffset>110581</wp:posOffset>
                </wp:positionV>
                <wp:extent cx="2193472" cy="1219200"/>
                <wp:effectExtent l="0" t="0" r="16510" b="19050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472" cy="1219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D07237" id="Prostokąt: zaokrąglone rogi 1" o:spid="_x0000_s1026" style="position:absolute;margin-left:-16.4pt;margin-top:8.7pt;width:172.7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</w:p>
    <w:p w14:paraId="69F3896B" w14:textId="18F815E3" w:rsidR="00686021" w:rsidRDefault="00E76B3D">
      <w:pPr>
        <w:spacing w:after="503"/>
        <w:ind w:left="-513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519900" wp14:editId="5F945668">
                <wp:simplePos x="0" y="0"/>
                <wp:positionH relativeFrom="column">
                  <wp:posOffset>156845</wp:posOffset>
                </wp:positionH>
                <wp:positionV relativeFrom="paragraph">
                  <wp:posOffset>472440</wp:posOffset>
                </wp:positionV>
                <wp:extent cx="1420495" cy="260985"/>
                <wp:effectExtent l="0" t="0" r="27305" b="2476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9507D" w14:textId="294569E8" w:rsidR="00686021" w:rsidRDefault="00686021">
                            <w: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1990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.35pt;margin-top:37.2pt;width:111.85pt;height:20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" strokecolor="white [3212]">
                <v:textbox>
                  <w:txbxContent>
                    <w:p w14:paraId="1B99507D" w14:textId="294569E8" w:rsidR="00686021" w:rsidRDefault="00686021">
                      <w:r>
                        <w:t>Pieczęć oferenta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F88E2" w14:textId="20F603AF" w:rsidR="00686021" w:rsidRDefault="00686021">
      <w:pPr>
        <w:spacing w:after="503"/>
        <w:ind w:left="-513"/>
      </w:pPr>
    </w:p>
    <w:p w14:paraId="1A9A1755" w14:textId="77777777" w:rsidR="00481BA4" w:rsidRDefault="00686021">
      <w:pPr>
        <w:pStyle w:val="Nagwek1"/>
      </w:pPr>
      <w:r>
        <w:t>FORMULARZ OFERTY</w:t>
      </w:r>
    </w:p>
    <w:p w14:paraId="27A5D7D6" w14:textId="77777777" w:rsidR="005D3FF2" w:rsidRDefault="005D3FF2" w:rsidP="00686021">
      <w:pPr>
        <w:spacing w:after="0"/>
        <w:ind w:left="4248" w:firstLine="66"/>
        <w:rPr>
          <w:rFonts w:ascii="Times New Roman" w:eastAsia="Times New Roman" w:hAnsi="Times New Roman" w:cs="Times New Roman"/>
          <w:b/>
          <w:sz w:val="26"/>
        </w:rPr>
      </w:pPr>
    </w:p>
    <w:p w14:paraId="08C8CE28" w14:textId="633948AC" w:rsidR="00686021" w:rsidRPr="00686021" w:rsidRDefault="00686021" w:rsidP="00686021">
      <w:pPr>
        <w:spacing w:after="0"/>
        <w:ind w:left="4248" w:firstLine="66"/>
        <w:rPr>
          <w:rFonts w:ascii="Times New Roman" w:eastAsia="Times New Roman" w:hAnsi="Times New Roman" w:cs="Times New Roman"/>
          <w:b/>
          <w:sz w:val="26"/>
        </w:rPr>
      </w:pPr>
      <w:r w:rsidRPr="00686021">
        <w:rPr>
          <w:rFonts w:ascii="Times New Roman" w:eastAsia="Times New Roman" w:hAnsi="Times New Roman" w:cs="Times New Roman"/>
          <w:b/>
          <w:sz w:val="26"/>
        </w:rPr>
        <w:t>GMINA WIERZBICA</w:t>
      </w:r>
    </w:p>
    <w:p w14:paraId="1A9992CD" w14:textId="615D2556" w:rsidR="00686021" w:rsidRPr="00686021" w:rsidRDefault="00CF6DAA" w:rsidP="00686021">
      <w:pPr>
        <w:spacing w:after="0"/>
        <w:ind w:left="3540" w:firstLine="708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686021" w:rsidRPr="00686021">
        <w:rPr>
          <w:rFonts w:ascii="Times New Roman" w:eastAsia="Times New Roman" w:hAnsi="Times New Roman" w:cs="Times New Roman"/>
          <w:sz w:val="26"/>
        </w:rPr>
        <w:t>z siedzibą: Urząd Gminy</w:t>
      </w:r>
    </w:p>
    <w:p w14:paraId="10A173C7" w14:textId="4D6E4CF3" w:rsidR="00686021" w:rsidRPr="00686021" w:rsidRDefault="00CF6DAA" w:rsidP="00686021">
      <w:pPr>
        <w:spacing w:after="0"/>
        <w:ind w:left="3540" w:firstLine="708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686021" w:rsidRPr="00686021">
        <w:rPr>
          <w:rFonts w:ascii="Times New Roman" w:eastAsia="Times New Roman" w:hAnsi="Times New Roman" w:cs="Times New Roman"/>
          <w:sz w:val="26"/>
        </w:rPr>
        <w:t>ul. Kościuszki 73, 26-680 Wierzbica</w:t>
      </w:r>
    </w:p>
    <w:p w14:paraId="1CE360B4" w14:textId="1BCCFCDF" w:rsidR="00686021" w:rsidRPr="00686021" w:rsidRDefault="00CF6DAA" w:rsidP="00686021">
      <w:pPr>
        <w:spacing w:after="0"/>
        <w:ind w:left="3606" w:firstLine="642"/>
        <w:rPr>
          <w:rFonts w:ascii="Times New Roman" w:eastAsia="Times New Roman" w:hAnsi="Times New Roman" w:cs="Times New Roman"/>
          <w:bCs/>
          <w:sz w:val="26"/>
        </w:rPr>
      </w:pPr>
      <w:r>
        <w:rPr>
          <w:rFonts w:ascii="Times New Roman" w:eastAsia="Times New Roman" w:hAnsi="Times New Roman" w:cs="Times New Roman"/>
          <w:bCs/>
          <w:sz w:val="26"/>
        </w:rPr>
        <w:t xml:space="preserve"> </w:t>
      </w:r>
      <w:r w:rsidR="00686021" w:rsidRPr="00686021">
        <w:rPr>
          <w:rFonts w:ascii="Times New Roman" w:eastAsia="Times New Roman" w:hAnsi="Times New Roman" w:cs="Times New Roman"/>
          <w:bCs/>
          <w:sz w:val="26"/>
        </w:rPr>
        <w:t>Tel</w:t>
      </w:r>
      <w:r>
        <w:rPr>
          <w:rFonts w:ascii="Times New Roman" w:eastAsia="Times New Roman" w:hAnsi="Times New Roman" w:cs="Times New Roman"/>
          <w:bCs/>
          <w:sz w:val="26"/>
        </w:rPr>
        <w:t>.</w:t>
      </w:r>
      <w:r w:rsidR="00686021" w:rsidRPr="00686021">
        <w:rPr>
          <w:rFonts w:ascii="Times New Roman" w:eastAsia="Times New Roman" w:hAnsi="Times New Roman" w:cs="Times New Roman"/>
          <w:bCs/>
          <w:sz w:val="26"/>
        </w:rPr>
        <w:t>/fax. (48) 618 36 1</w:t>
      </w:r>
      <w:r>
        <w:rPr>
          <w:rFonts w:ascii="Times New Roman" w:eastAsia="Times New Roman" w:hAnsi="Times New Roman" w:cs="Times New Roman"/>
          <w:bCs/>
          <w:sz w:val="26"/>
        </w:rPr>
        <w:t>0</w:t>
      </w:r>
    </w:p>
    <w:p w14:paraId="5E6ECE1C" w14:textId="77777777" w:rsidR="00686021" w:rsidRDefault="00686021" w:rsidP="00686021">
      <w:pPr>
        <w:spacing w:after="0"/>
        <w:rPr>
          <w:rFonts w:ascii="Times New Roman" w:eastAsia="Times New Roman" w:hAnsi="Times New Roman" w:cs="Times New Roman"/>
          <w:sz w:val="26"/>
        </w:rPr>
      </w:pPr>
    </w:p>
    <w:p w14:paraId="08FD9316" w14:textId="3F55ECEB" w:rsidR="00481BA4" w:rsidRPr="00E76B3D" w:rsidRDefault="00686021" w:rsidP="000555AA">
      <w:pPr>
        <w:spacing w:after="0"/>
        <w:ind w:hanging="10"/>
        <w:rPr>
          <w:sz w:val="24"/>
          <w:szCs w:val="24"/>
        </w:rPr>
      </w:pPr>
      <w:r w:rsidRPr="00E76B3D">
        <w:rPr>
          <w:rFonts w:ascii="Times New Roman" w:eastAsia="Times New Roman" w:hAnsi="Times New Roman" w:cs="Times New Roman"/>
          <w:sz w:val="24"/>
          <w:szCs w:val="24"/>
        </w:rPr>
        <w:t>Nawiązując do ogłoszonego zamówienia w formie zapytania ofertowego na zadanie pn.:</w:t>
      </w:r>
    </w:p>
    <w:p w14:paraId="12A1D131" w14:textId="7CCE3BF9" w:rsidR="00686021" w:rsidRPr="00E76B3D" w:rsidRDefault="00005F08" w:rsidP="00510BD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B3D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510B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Usuwanie i unieszkodliwianie </w:t>
      </w:r>
      <w:r w:rsidR="000555AA" w:rsidRPr="00E76B3D">
        <w:rPr>
          <w:rFonts w:ascii="Times New Roman" w:eastAsia="Times New Roman" w:hAnsi="Times New Roman" w:cs="Times New Roman"/>
          <w:b/>
          <w:bCs/>
          <w:sz w:val="24"/>
          <w:szCs w:val="24"/>
        </w:rPr>
        <w:t>wyrobów zawierających azbest z terenu Gminy Wierzbica</w:t>
      </w:r>
      <w:r w:rsidR="00510B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2024</w:t>
      </w:r>
      <w:r w:rsidRPr="00E76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roku”</w:t>
      </w:r>
    </w:p>
    <w:p w14:paraId="6D31080A" w14:textId="77777777" w:rsidR="00686021" w:rsidRPr="00686021" w:rsidRDefault="00686021" w:rsidP="00686021">
      <w:pPr>
        <w:spacing w:after="0"/>
        <w:ind w:left="66" w:hanging="10"/>
        <w:rPr>
          <w:rFonts w:ascii="Times New Roman" w:eastAsia="Times New Roman" w:hAnsi="Times New Roman" w:cs="Times New Roman"/>
          <w:sz w:val="26"/>
        </w:rPr>
      </w:pPr>
    </w:p>
    <w:p w14:paraId="43FFDD64" w14:textId="2E800D80" w:rsidR="00481BA4" w:rsidRDefault="00686021">
      <w:pPr>
        <w:spacing w:after="0"/>
        <w:ind w:left="6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 . Oferujemy wykonanie </w:t>
      </w:r>
      <w:r w:rsidR="00E76B3D">
        <w:rPr>
          <w:rFonts w:ascii="Times New Roman" w:eastAsia="Times New Roman" w:hAnsi="Times New Roman" w:cs="Times New Roman"/>
          <w:sz w:val="24"/>
        </w:rPr>
        <w:t>prac</w:t>
      </w:r>
      <w:r>
        <w:rPr>
          <w:rFonts w:ascii="Times New Roman" w:eastAsia="Times New Roman" w:hAnsi="Times New Roman" w:cs="Times New Roman"/>
          <w:sz w:val="24"/>
        </w:rPr>
        <w:t xml:space="preserve"> określonych w przedmiocie zamówienia za kwotę :</w:t>
      </w:r>
    </w:p>
    <w:p w14:paraId="0EDFB27A" w14:textId="77777777" w:rsidR="00510BDA" w:rsidRDefault="00510BDA">
      <w:pPr>
        <w:spacing w:after="0"/>
        <w:ind w:left="66" w:hanging="10"/>
      </w:pPr>
    </w:p>
    <w:tbl>
      <w:tblPr>
        <w:tblStyle w:val="TableGrid"/>
        <w:tblW w:w="9245" w:type="dxa"/>
        <w:tblInd w:w="-419" w:type="dxa"/>
        <w:tblCellMar>
          <w:top w:w="44" w:type="dxa"/>
          <w:left w:w="104" w:type="dxa"/>
          <w:right w:w="118" w:type="dxa"/>
        </w:tblCellMar>
        <w:tblLook w:val="04A0" w:firstRow="1" w:lastRow="0" w:firstColumn="1" w:lastColumn="0" w:noHBand="0" w:noVBand="1"/>
      </w:tblPr>
      <w:tblGrid>
        <w:gridCol w:w="2826"/>
        <w:gridCol w:w="2114"/>
        <w:gridCol w:w="2000"/>
        <w:gridCol w:w="2305"/>
      </w:tblGrid>
      <w:tr w:rsidR="00481BA4" w:rsidRPr="00337008" w14:paraId="1DEE0D79" w14:textId="77777777" w:rsidTr="000E703C">
        <w:trPr>
          <w:trHeight w:val="767"/>
        </w:trPr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D25D6" w14:textId="77777777" w:rsidR="00481BA4" w:rsidRPr="00337008" w:rsidRDefault="00686021" w:rsidP="00337008">
            <w:pPr>
              <w:ind w:left="10" w:hanging="10"/>
              <w:jc w:val="center"/>
              <w:rPr>
                <w:sz w:val="24"/>
                <w:szCs w:val="24"/>
              </w:rPr>
            </w:pPr>
            <w:r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Nazwa przedmiotu zamówienia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171C9" w14:textId="77777777" w:rsidR="00481BA4" w:rsidRPr="00337008" w:rsidRDefault="00686021" w:rsidP="00337008">
            <w:pPr>
              <w:ind w:left="11"/>
              <w:jc w:val="center"/>
              <w:rPr>
                <w:sz w:val="24"/>
                <w:szCs w:val="24"/>
              </w:rPr>
            </w:pPr>
            <w:r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Cena jednostkowa</w:t>
            </w:r>
          </w:p>
          <w:p w14:paraId="06770D35" w14:textId="77777777" w:rsidR="00481BA4" w:rsidRPr="00337008" w:rsidRDefault="00686021" w:rsidP="00337008">
            <w:pPr>
              <w:ind w:left="1"/>
              <w:jc w:val="center"/>
              <w:rPr>
                <w:sz w:val="24"/>
                <w:szCs w:val="24"/>
              </w:rPr>
            </w:pPr>
            <w:r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24DEC" w14:textId="26664B8A" w:rsidR="00481BA4" w:rsidRPr="00337008" w:rsidRDefault="00686021" w:rsidP="00337008">
            <w:pPr>
              <w:ind w:left="3"/>
              <w:jc w:val="center"/>
              <w:rPr>
                <w:sz w:val="24"/>
                <w:szCs w:val="24"/>
              </w:rPr>
            </w:pPr>
            <w:r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Podatek VAT 8%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41BE5" w14:textId="77777777" w:rsidR="00481BA4" w:rsidRPr="00337008" w:rsidRDefault="00686021" w:rsidP="00337008">
            <w:pPr>
              <w:ind w:left="15"/>
              <w:jc w:val="center"/>
              <w:rPr>
                <w:sz w:val="24"/>
                <w:szCs w:val="24"/>
              </w:rPr>
            </w:pPr>
            <w:r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Cena jednostkowa</w:t>
            </w:r>
          </w:p>
          <w:p w14:paraId="5A9EECC4" w14:textId="77777777" w:rsidR="00481BA4" w:rsidRPr="00337008" w:rsidRDefault="00686021" w:rsidP="00337008">
            <w:pPr>
              <w:ind w:left="15"/>
              <w:jc w:val="center"/>
              <w:rPr>
                <w:sz w:val="24"/>
                <w:szCs w:val="24"/>
              </w:rPr>
            </w:pPr>
            <w:r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481BA4" w:rsidRPr="00337008" w14:paraId="5D54D76E" w14:textId="77777777" w:rsidTr="00510BDA">
        <w:trPr>
          <w:trHeight w:val="1277"/>
        </w:trPr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78E82" w14:textId="2AFDB57C" w:rsidR="00481BA4" w:rsidRPr="00337008" w:rsidRDefault="00510BDA" w:rsidP="00510BDA">
            <w:pPr>
              <w:ind w:left="10" w:right="17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Odbiór, </w:t>
            </w:r>
            <w:r w:rsid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="00686021"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aładunek,</w:t>
            </w:r>
            <w:r w:rsid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6021"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 i utylizacja wyrobów</w:t>
            </w:r>
            <w:r w:rsid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6021"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zawierających azbest za 1 M</w:t>
            </w:r>
            <w:r w:rsidR="005D3FF2"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686021"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odpadów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2E9DD" w14:textId="77777777" w:rsidR="00481BA4" w:rsidRPr="00337008" w:rsidRDefault="00481BA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2BEEC" w14:textId="77777777" w:rsidR="00481BA4" w:rsidRPr="00337008" w:rsidRDefault="00481BA4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30C1E" w14:textId="77777777" w:rsidR="00481BA4" w:rsidRPr="00337008" w:rsidRDefault="00481BA4">
            <w:pPr>
              <w:rPr>
                <w:sz w:val="24"/>
                <w:szCs w:val="24"/>
              </w:rPr>
            </w:pPr>
          </w:p>
        </w:tc>
      </w:tr>
    </w:tbl>
    <w:p w14:paraId="1AD98389" w14:textId="141AA8E9" w:rsidR="00481BA4" w:rsidRDefault="00686021">
      <w:pPr>
        <w:numPr>
          <w:ilvl w:val="0"/>
          <w:numId w:val="1"/>
        </w:numPr>
        <w:spacing w:after="55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Termin wykonania zamówienia: do </w:t>
      </w:r>
      <w:r w:rsidR="00510BDA">
        <w:rPr>
          <w:rFonts w:ascii="Times New Roman" w:eastAsia="Times New Roman" w:hAnsi="Times New Roman" w:cs="Times New Roman"/>
          <w:sz w:val="24"/>
        </w:rPr>
        <w:t>30 września 2024</w:t>
      </w:r>
      <w:r>
        <w:rPr>
          <w:rFonts w:ascii="Times New Roman" w:eastAsia="Times New Roman" w:hAnsi="Times New Roman" w:cs="Times New Roman"/>
          <w:sz w:val="24"/>
        </w:rPr>
        <w:t xml:space="preserve"> r.</w:t>
      </w:r>
    </w:p>
    <w:p w14:paraId="2597D9D1" w14:textId="4FB16F65" w:rsidR="00481BA4" w:rsidRDefault="00686021">
      <w:pPr>
        <w:numPr>
          <w:ilvl w:val="0"/>
          <w:numId w:val="1"/>
        </w:numPr>
        <w:spacing w:after="1123"/>
        <w:ind w:hanging="361"/>
      </w:pPr>
      <w:r>
        <w:rPr>
          <w:rFonts w:ascii="Times New Roman" w:eastAsia="Times New Roman" w:hAnsi="Times New Roman" w:cs="Times New Roman"/>
          <w:sz w:val="24"/>
        </w:rPr>
        <w:t>Oświadczamy, że zapoznaliśmy się z opisem przedmiotu zamówienia oraz zdobyliśmy konieczne informacje do przygotowania oferty.</w:t>
      </w:r>
    </w:p>
    <w:p w14:paraId="4D8BDF7F" w14:textId="3064357C" w:rsidR="00481BA4" w:rsidRDefault="00686021">
      <w:pPr>
        <w:spacing w:after="0"/>
        <w:ind w:left="-112" w:hanging="10"/>
      </w:pPr>
      <w:r>
        <w:rPr>
          <w:noProof/>
        </w:rPr>
        <w:drawing>
          <wp:inline distT="0" distB="0" distL="0" distR="0" wp14:anchorId="0178CFA1" wp14:editId="12C21175">
            <wp:extent cx="1029141" cy="22589"/>
            <wp:effectExtent l="0" t="0" r="0" b="0"/>
            <wp:docPr id="2863" name="Picture 2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" name="Picture 28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9141" cy="2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. dnia .</w:t>
      </w:r>
      <w:r>
        <w:rPr>
          <w:noProof/>
        </w:rPr>
        <w:drawing>
          <wp:inline distT="0" distB="0" distL="0" distR="0" wp14:anchorId="3A24714C" wp14:editId="231B5401">
            <wp:extent cx="990427" cy="19362"/>
            <wp:effectExtent l="0" t="0" r="0" b="0"/>
            <wp:docPr id="2865" name="Picture 2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" name="Picture 28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0427" cy="1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6021">
        <w:rPr>
          <w:noProof/>
        </w:rPr>
        <w:t xml:space="preserve"> </w:t>
      </w:r>
    </w:p>
    <w:p w14:paraId="1BC0BC69" w14:textId="77777777" w:rsidR="005D3FF2" w:rsidRDefault="00686021">
      <w:pPr>
        <w:spacing w:after="61"/>
        <w:ind w:left="2291"/>
      </w:pPr>
      <w:r>
        <w:t xml:space="preserve">                                                            </w:t>
      </w:r>
    </w:p>
    <w:p w14:paraId="0A09EA4D" w14:textId="170D777B" w:rsidR="00481BA4" w:rsidRDefault="005D3FF2" w:rsidP="005D3FF2">
      <w:pPr>
        <w:spacing w:after="61"/>
        <w:ind w:left="5123"/>
      </w:pPr>
      <w:r>
        <w:t xml:space="preserve">   </w:t>
      </w:r>
      <w:r w:rsidR="00686021">
        <w:t xml:space="preserve">   </w:t>
      </w:r>
      <w:r w:rsidR="00686021">
        <w:rPr>
          <w:noProof/>
        </w:rPr>
        <mc:AlternateContent>
          <mc:Choice Requires="wpg">
            <w:drawing>
              <wp:inline distT="0" distB="0" distL="0" distR="0" wp14:anchorId="3F759504" wp14:editId="507B9C69">
                <wp:extent cx="1877618" cy="3227"/>
                <wp:effectExtent l="0" t="0" r="0" b="0"/>
                <wp:docPr id="2868" name="Group 2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618" cy="3227"/>
                          <a:chOff x="0" y="0"/>
                          <a:chExt cx="1877618" cy="3227"/>
                        </a:xfrm>
                      </wpg:grpSpPr>
                      <wps:wsp>
                        <wps:cNvPr id="2867" name="Shape 2867"/>
                        <wps:cNvSpPr/>
                        <wps:spPr>
                          <a:xfrm>
                            <a:off x="0" y="0"/>
                            <a:ext cx="1877618" cy="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618" h="3227">
                                <a:moveTo>
                                  <a:pt x="0" y="1613"/>
                                </a:moveTo>
                                <a:lnTo>
                                  <a:pt x="1877618" y="1613"/>
                                </a:lnTo>
                              </a:path>
                            </a:pathLst>
                          </a:custGeom>
                          <a:ln w="32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FF6B9" id="Group 2868" o:spid="_x0000_s1026" style="width:147.85pt;height:.25pt;mso-position-horizontal-relative:char;mso-position-vertical-relative:line" coordsize="1877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">
                <v:shape id="Shape 2867" o:spid="_x0000_s1027" style="position:absolute;width:18776;height:32;visibility:visible;mso-wrap-style:square;v-text-anchor:top" coordsize="1877618,3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" path="m,1613r1877618,e" filled="f" strokeweight=".08964mm">
                  <v:stroke miterlimit="1" joinstyle="miter"/>
                  <v:path arrowok="t" textboxrect="0,0,1877618,3227"/>
                </v:shape>
                <w10:anchorlock/>
              </v:group>
            </w:pict>
          </mc:Fallback>
        </mc:AlternateContent>
      </w:r>
    </w:p>
    <w:p w14:paraId="2DB22E99" w14:textId="77777777" w:rsidR="007A6A92" w:rsidRPr="007A6A92" w:rsidRDefault="007A6A92" w:rsidP="007A6A92">
      <w:pPr>
        <w:tabs>
          <w:tab w:val="left" w:pos="754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7A6A92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 xml:space="preserve">pieczęć i czytelny podpis Wykonawcy </w:t>
      </w:r>
    </w:p>
    <w:p w14:paraId="27B2807F" w14:textId="376399C1" w:rsidR="007A6A92" w:rsidRPr="007A6A92" w:rsidRDefault="007A6A92" w:rsidP="007A6A92">
      <w:pPr>
        <w:tabs>
          <w:tab w:val="left" w:pos="754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7A6A92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 xml:space="preserve">lub osoby </w:t>
      </w:r>
      <w:r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 xml:space="preserve">upoważnionej do reprezentowania </w:t>
      </w:r>
      <w:r w:rsidRPr="007A6A92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Wykonawcy</w:t>
      </w:r>
    </w:p>
    <w:p w14:paraId="396E3350" w14:textId="117AC3B2" w:rsidR="00481BA4" w:rsidRDefault="00481BA4" w:rsidP="007A6A92">
      <w:pPr>
        <w:spacing w:after="0"/>
        <w:ind w:right="925"/>
        <w:jc w:val="right"/>
      </w:pPr>
    </w:p>
    <w:sectPr w:rsidR="00481BA4">
      <w:pgSz w:w="11909" w:h="16841"/>
      <w:pgMar w:top="1440" w:right="1616" w:bottom="1440" w:left="15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27C81"/>
    <w:multiLevelType w:val="hybridMultilevel"/>
    <w:tmpl w:val="526A3B64"/>
    <w:lvl w:ilvl="0" w:tplc="D724381E">
      <w:start w:val="2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C2CF8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A4AC6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62BEA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8B086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64DE36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00D62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30E7F6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725DE0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066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A4"/>
    <w:rsid w:val="00005F08"/>
    <w:rsid w:val="000555AA"/>
    <w:rsid w:val="000E703C"/>
    <w:rsid w:val="001A5611"/>
    <w:rsid w:val="002B225C"/>
    <w:rsid w:val="002C54C6"/>
    <w:rsid w:val="00337008"/>
    <w:rsid w:val="00367D72"/>
    <w:rsid w:val="003D16E1"/>
    <w:rsid w:val="00481BA4"/>
    <w:rsid w:val="00510BDA"/>
    <w:rsid w:val="005D3FF2"/>
    <w:rsid w:val="00686021"/>
    <w:rsid w:val="00784B24"/>
    <w:rsid w:val="007A6A92"/>
    <w:rsid w:val="00840757"/>
    <w:rsid w:val="00B26301"/>
    <w:rsid w:val="00B367FD"/>
    <w:rsid w:val="00CF6DAA"/>
    <w:rsid w:val="00E7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C73C"/>
  <w15:docId w15:val="{8618A8CB-60A2-40B7-B55D-AEEA9DF3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2"/>
      <w:ind w:right="30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25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8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Wierzbica</dc:creator>
  <cp:lastModifiedBy>RP01</cp:lastModifiedBy>
  <cp:revision>2</cp:revision>
  <cp:lastPrinted>2024-07-15T13:47:00Z</cp:lastPrinted>
  <dcterms:created xsi:type="dcterms:W3CDTF">2024-07-15T13:48:00Z</dcterms:created>
  <dcterms:modified xsi:type="dcterms:W3CDTF">2024-07-15T13:48:00Z</dcterms:modified>
</cp:coreProperties>
</file>