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7AFA" w14:textId="77D7C3A1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6F03A6">
        <w:rPr>
          <w:b/>
        </w:rPr>
        <w:t xml:space="preserve"> </w:t>
      </w:r>
      <w:r w:rsidR="0018677E">
        <w:rPr>
          <w:b/>
        </w:rPr>
        <w:t>42</w:t>
      </w:r>
      <w:r w:rsidR="006F03A6">
        <w:rPr>
          <w:b/>
        </w:rPr>
        <w:t xml:space="preserve"> </w:t>
      </w:r>
      <w:r>
        <w:rPr>
          <w:b/>
        </w:rPr>
        <w:t>/</w:t>
      </w:r>
      <w:r w:rsidR="00581F48">
        <w:rPr>
          <w:b/>
        </w:rPr>
        <w:t>202</w:t>
      </w:r>
      <w:r w:rsidR="0018677E">
        <w:rPr>
          <w:b/>
        </w:rPr>
        <w:t>5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4254F3F8" w:rsidR="001D33FF" w:rsidRDefault="001D33FF" w:rsidP="001D33FF">
      <w:pPr>
        <w:spacing w:before="240" w:after="240"/>
        <w:jc w:val="center"/>
      </w:pPr>
      <w:r>
        <w:t xml:space="preserve">z dnia </w:t>
      </w:r>
      <w:r w:rsidR="0018677E">
        <w:t>05</w:t>
      </w:r>
      <w:r w:rsidR="00A812CE">
        <w:t xml:space="preserve"> </w:t>
      </w:r>
      <w:r w:rsidR="0018677E">
        <w:t>lutego</w:t>
      </w:r>
      <w:r w:rsidR="006F03A6">
        <w:t xml:space="preserve"> </w:t>
      </w:r>
      <w:r w:rsidR="00581F48">
        <w:t xml:space="preserve"> 202</w:t>
      </w:r>
      <w:r w:rsidR="0018677E">
        <w:t>5</w:t>
      </w:r>
      <w:r>
        <w:t xml:space="preserve"> r.</w:t>
      </w:r>
    </w:p>
    <w:p w14:paraId="557F9F2C" w14:textId="49B1ECEE" w:rsidR="001D33FF" w:rsidRDefault="001D33FF" w:rsidP="0018677E">
      <w:pPr>
        <w:spacing w:after="240"/>
        <w:jc w:val="center"/>
        <w:rPr>
          <w:b/>
        </w:rPr>
      </w:pPr>
      <w:r>
        <w:rPr>
          <w:b/>
        </w:rPr>
        <w:t>w sprawie przeprowadzenia wyborów</w:t>
      </w:r>
      <w:r w:rsidR="0033531F">
        <w:rPr>
          <w:b/>
        </w:rPr>
        <w:t xml:space="preserve"> uzupełniających</w:t>
      </w:r>
      <w:r>
        <w:rPr>
          <w:b/>
        </w:rPr>
        <w:t xml:space="preserve"> Sołt</w:t>
      </w:r>
      <w:r w:rsidR="0033531F">
        <w:rPr>
          <w:b/>
        </w:rPr>
        <w:t>ysa</w:t>
      </w:r>
      <w:r w:rsidR="00BE6929">
        <w:rPr>
          <w:b/>
        </w:rPr>
        <w:t xml:space="preserve"> Sołectwa Byczeń</w:t>
      </w:r>
    </w:p>
    <w:p w14:paraId="4F5F4D2F" w14:textId="7CB6AC4D" w:rsidR="004940DF" w:rsidRDefault="001D33FF" w:rsidP="00112EF9">
      <w:pPr>
        <w:jc w:val="both"/>
      </w:pPr>
      <w:r>
        <w:t>Na podstawie art. 30 ust. 1, art. 35 ust. 3 pkt 2 i art. 36 ustawy z 8.03.1990 r. o samorządzie gminnym (Dz. U. z 20</w:t>
      </w:r>
      <w:r w:rsidR="006F03A6">
        <w:t>24</w:t>
      </w:r>
      <w:r>
        <w:t xml:space="preserve"> r. poz. </w:t>
      </w:r>
      <w:r w:rsidR="00BE6929">
        <w:t xml:space="preserve">1465 z </w:t>
      </w:r>
      <w:proofErr w:type="spellStart"/>
      <w:r w:rsidR="00BE6929">
        <w:t>późn</w:t>
      </w:r>
      <w:proofErr w:type="spellEnd"/>
      <w:r w:rsidR="00BE6929">
        <w:t>. zm.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</w:t>
      </w:r>
      <w:r w:rsidRPr="00A812CE">
        <w:t xml:space="preserve">Uchwały </w:t>
      </w:r>
      <w:r w:rsidR="0018677E">
        <w:t>Nr XII/84/2025</w:t>
      </w:r>
      <w:r w:rsidRPr="00A812CE">
        <w:t xml:space="preserve"> Rad</w:t>
      </w:r>
      <w:r w:rsidR="003B515C" w:rsidRPr="00A812CE">
        <w:t xml:space="preserve">y </w:t>
      </w:r>
      <w:r w:rsidR="004940DF" w:rsidRPr="00A812CE">
        <w:t>Miejskiej</w:t>
      </w:r>
      <w:r w:rsidRPr="00A812CE">
        <w:t xml:space="preserve"> w </w:t>
      </w:r>
      <w:r w:rsidR="004940DF" w:rsidRPr="00A812CE">
        <w:t>Kamieńcu Ząbkowickim</w:t>
      </w:r>
      <w:r w:rsidRPr="00A812CE">
        <w:t xml:space="preserve"> z dnia </w:t>
      </w:r>
      <w:r w:rsidR="0018677E">
        <w:t xml:space="preserve">20 stycznia 2025 </w:t>
      </w:r>
      <w:r w:rsidR="003B515C" w:rsidRPr="00A812CE">
        <w:t>r.</w:t>
      </w:r>
      <w:r w:rsidR="003B515C" w:rsidRPr="00A812CE">
        <w:rPr>
          <w:b/>
          <w:bCs/>
        </w:rPr>
        <w:t xml:space="preserve"> </w:t>
      </w:r>
      <w:r w:rsidR="004940DF" w:rsidRPr="003B515C">
        <w:t xml:space="preserve">w sprawie zarządzenia wyborów </w:t>
      </w:r>
      <w:r w:rsidR="00243445">
        <w:t xml:space="preserve">uzupełniających </w:t>
      </w:r>
      <w:r w:rsidR="0018677E">
        <w:t xml:space="preserve">Sołtysa w Sołectwie Byczeń </w:t>
      </w:r>
      <w:r>
        <w:t xml:space="preserve">oraz </w:t>
      </w:r>
      <w:r w:rsidR="004940DF" w:rsidRPr="00E255F5">
        <w:t>§ 18</w:t>
      </w:r>
      <w:r w:rsidR="00DB6DA7">
        <w:t xml:space="preserve"> ust</w:t>
      </w:r>
      <w:r w:rsidR="004940DF" w:rsidRPr="00E255F5">
        <w:t xml:space="preserve"> </w:t>
      </w:r>
      <w:r w:rsidR="00DB6DA7">
        <w:t>2 i 3</w:t>
      </w:r>
      <w:r w:rsidR="004940DF">
        <w:t xml:space="preserve"> statut</w:t>
      </w:r>
      <w:r w:rsidR="00A812CE">
        <w:t>u</w:t>
      </w:r>
      <w:r w:rsidR="004940DF">
        <w:t xml:space="preserve"> sołectw</w:t>
      </w:r>
      <w:r w:rsidR="00A812CE">
        <w:t>a</w:t>
      </w:r>
      <w:r w:rsidR="004940DF">
        <w:t xml:space="preserve"> </w:t>
      </w:r>
      <w:r w:rsidR="00BE6929">
        <w:t>ustanowionego</w:t>
      </w:r>
      <w:r w:rsidR="00D55133">
        <w:t xml:space="preserve"> </w:t>
      </w:r>
      <w:r w:rsidR="00243445">
        <w:t>Uchwałą Nr XLIII/2</w:t>
      </w:r>
      <w:r w:rsidR="0032558E">
        <w:t>65</w:t>
      </w:r>
      <w:r w:rsidR="00243445">
        <w:t>/2014</w:t>
      </w:r>
      <w:r w:rsidR="00BE6929">
        <w:t xml:space="preserve"> Rady Gminy Kamieniec Ząbkowicki z dnia 29 sierpnia 2014 r.</w:t>
      </w:r>
      <w:r w:rsidR="00243445">
        <w:t xml:space="preserve"> w sprawie nadania Statutu Sołectwu </w:t>
      </w:r>
      <w:r w:rsidR="0032558E">
        <w:t>Byczeń</w:t>
      </w:r>
    </w:p>
    <w:p w14:paraId="311CBDF7" w14:textId="77777777" w:rsidR="00BE6929" w:rsidRDefault="00BE6929" w:rsidP="00112EF9">
      <w:pPr>
        <w:jc w:val="both"/>
      </w:pPr>
    </w:p>
    <w:p w14:paraId="75072A9D" w14:textId="4855F5C0" w:rsidR="00BE6929" w:rsidRDefault="00BE6929" w:rsidP="00BE6929">
      <w:pPr>
        <w:jc w:val="center"/>
        <w:rPr>
          <w:b/>
          <w:bCs/>
        </w:rPr>
      </w:pPr>
      <w:r w:rsidRPr="00BE6929">
        <w:rPr>
          <w:b/>
          <w:bCs/>
        </w:rPr>
        <w:t>§ 1.</w:t>
      </w:r>
    </w:p>
    <w:p w14:paraId="3573B8EC" w14:textId="77777777" w:rsidR="00BE6929" w:rsidRPr="00BE6929" w:rsidRDefault="00BE6929" w:rsidP="00BE6929">
      <w:pPr>
        <w:jc w:val="center"/>
        <w:rPr>
          <w:b/>
          <w:bCs/>
        </w:rPr>
      </w:pPr>
    </w:p>
    <w:p w14:paraId="453F6C80" w14:textId="333CD78A" w:rsidR="00BE6929" w:rsidRPr="00BE6929" w:rsidRDefault="00BE6929" w:rsidP="00112EF9">
      <w:pPr>
        <w:jc w:val="both"/>
      </w:pPr>
      <w:r>
        <w:t>Zarządzam zwołanie zebrania wiejskiego sołectwa Byczeń celem przeprowadzenia wyborów uzupełniających Sołtysa Sołectwa Byczeń, na dzień 14 lutego 2025 r. godzina 18:00 w świetlicy wiejskiej w Byczeniu.</w:t>
      </w:r>
    </w:p>
    <w:p w14:paraId="2FE6B2C6" w14:textId="51ACEF12" w:rsidR="001D33FF" w:rsidRDefault="001D33FF" w:rsidP="00384EB6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27A26416" w14:textId="4B1F1F36" w:rsidR="004A00B8" w:rsidRPr="00D55133" w:rsidRDefault="001D33FF" w:rsidP="00DB6DA7">
      <w:pPr>
        <w:jc w:val="both"/>
      </w:pPr>
      <w:r>
        <w:t>Ogłoszenie o terminie, miejscu i godzinie zebra</w:t>
      </w:r>
      <w:r w:rsidR="00384EB6">
        <w:t>ni</w:t>
      </w:r>
      <w:r w:rsidR="00112EF9">
        <w:t>a</w:t>
      </w:r>
      <w:r>
        <w:t xml:space="preserve"> zostanie podane do wiadomości mieszkańców danego sołectwa na co najmniej </w:t>
      </w:r>
      <w:r w:rsidR="00D55133">
        <w:t>7</w:t>
      </w:r>
      <w:r>
        <w:t xml:space="preserve"> dni przed wyznaczonym terminem poprzez zamieszczenie na tablicy ogłoszeń w sołectwie</w:t>
      </w:r>
      <w:r w:rsidR="0032558E">
        <w:t xml:space="preserve"> </w:t>
      </w:r>
      <w:r w:rsidR="00BE6929">
        <w:t>o treści jak w</w:t>
      </w:r>
      <w:r>
        <w:t xml:space="preserve"> załącznik</w:t>
      </w:r>
      <w:r w:rsidR="00BE6929">
        <w:t>u</w:t>
      </w:r>
      <w:r>
        <w:t xml:space="preserve"> Nr </w:t>
      </w:r>
      <w:r w:rsidR="00DE719C">
        <w:t>1</w:t>
      </w:r>
      <w:r>
        <w:t xml:space="preserve"> do niniejszego zarządzenia.</w:t>
      </w:r>
    </w:p>
    <w:p w14:paraId="02B5E376" w14:textId="43822F9C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3</w:t>
      </w:r>
      <w:r>
        <w:rPr>
          <w:b/>
        </w:rPr>
        <w:t>.</w:t>
      </w:r>
    </w:p>
    <w:p w14:paraId="16E3D6E0" w14:textId="3A3F8E24" w:rsidR="001D33FF" w:rsidRDefault="001D33FF" w:rsidP="00DB6DA7">
      <w:pPr>
        <w:jc w:val="both"/>
      </w:pPr>
      <w:r>
        <w:t>Do obsługi technicznej zebra</w:t>
      </w:r>
      <w:r w:rsidR="0032558E">
        <w:t>nia</w:t>
      </w:r>
      <w:r>
        <w:t xml:space="preserve"> wiejski</w:t>
      </w:r>
      <w:r w:rsidR="0032558E">
        <w:t>ego</w:t>
      </w:r>
      <w:r>
        <w:t xml:space="preserve"> z ramienia Urzędu </w:t>
      </w:r>
      <w:r w:rsidR="0032558E">
        <w:t>wyznaczeni zostaną pracownicy</w:t>
      </w:r>
      <w:r w:rsidR="00BE6929">
        <w:t xml:space="preserve"> Urzędu Miejskiego w Kamieńcu Ząbkowickim</w:t>
      </w:r>
      <w:r w:rsidR="0032558E">
        <w:t xml:space="preserve"> zgodnie zapotrzebowaniem</w:t>
      </w:r>
      <w:r w:rsidR="00867C86">
        <w:t>.</w:t>
      </w:r>
    </w:p>
    <w:p w14:paraId="3DB6FAE9" w14:textId="03E12E05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4</w:t>
      </w:r>
      <w:r>
        <w:rPr>
          <w:b/>
        </w:rPr>
        <w:t>.</w:t>
      </w:r>
    </w:p>
    <w:p w14:paraId="2FC49B94" w14:textId="4247FC7A" w:rsidR="001D33FF" w:rsidRDefault="001D33FF" w:rsidP="00DB6DA7">
      <w:pPr>
        <w:jc w:val="both"/>
      </w:pPr>
      <w:r>
        <w:t xml:space="preserve">Zarządzenie </w:t>
      </w:r>
      <w:r w:rsidR="004A00B8">
        <w:t>wchodzi w życie</w:t>
      </w:r>
      <w:r>
        <w:t xml:space="preserve">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1268BC21" w14:textId="77777777" w:rsidR="00243445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14:paraId="1949BCB3" w14:textId="77777777" w:rsidR="00243445" w:rsidRDefault="00243445" w:rsidP="00D55133">
      <w:pPr>
        <w:spacing w:before="240"/>
      </w:pPr>
    </w:p>
    <w:p w14:paraId="66BF9D22" w14:textId="77777777" w:rsidR="00243445" w:rsidRDefault="00243445" w:rsidP="00D55133">
      <w:pPr>
        <w:spacing w:before="240"/>
      </w:pPr>
    </w:p>
    <w:p w14:paraId="65E81E88" w14:textId="77777777" w:rsidR="00243445" w:rsidRDefault="00243445" w:rsidP="00D55133">
      <w:pPr>
        <w:spacing w:before="240"/>
      </w:pPr>
    </w:p>
    <w:p w14:paraId="6EA7223A" w14:textId="77777777" w:rsidR="00384EB6" w:rsidRDefault="00384EB6" w:rsidP="001D33FF">
      <w:pPr>
        <w:jc w:val="right"/>
      </w:pPr>
    </w:p>
    <w:p w14:paraId="4C9DF93E" w14:textId="77777777" w:rsidR="00384EB6" w:rsidRDefault="00384EB6" w:rsidP="001D33FF">
      <w:pPr>
        <w:jc w:val="right"/>
      </w:pPr>
    </w:p>
    <w:p w14:paraId="4E215683" w14:textId="77777777" w:rsidR="00384EB6" w:rsidRDefault="00384EB6" w:rsidP="001D33FF">
      <w:pPr>
        <w:jc w:val="right"/>
      </w:pPr>
    </w:p>
    <w:p w14:paraId="7FBEB28E" w14:textId="77777777" w:rsidR="00BE6929" w:rsidRDefault="00BE6929" w:rsidP="001D33FF">
      <w:pPr>
        <w:jc w:val="right"/>
      </w:pPr>
    </w:p>
    <w:p w14:paraId="7186218A" w14:textId="77777777" w:rsidR="00BE6929" w:rsidRDefault="00BE6929" w:rsidP="001D33FF">
      <w:pPr>
        <w:jc w:val="right"/>
      </w:pPr>
    </w:p>
    <w:p w14:paraId="09651A44" w14:textId="51D4F349" w:rsidR="001D33FF" w:rsidRDefault="001D33FF" w:rsidP="001D33FF">
      <w:pPr>
        <w:jc w:val="right"/>
      </w:pPr>
      <w:r>
        <w:lastRenderedPageBreak/>
        <w:t xml:space="preserve">Załącznik Nr </w:t>
      </w:r>
      <w:r w:rsidR="007B7728">
        <w:t>1</w:t>
      </w:r>
    </w:p>
    <w:p w14:paraId="06AD6192" w14:textId="02779DE2" w:rsidR="001D33FF" w:rsidRDefault="001D33FF" w:rsidP="001D33FF">
      <w:pPr>
        <w:jc w:val="right"/>
      </w:pPr>
      <w:r>
        <w:t xml:space="preserve">do Zarządzenia Nr </w:t>
      </w:r>
      <w:r w:rsidR="00112EF9">
        <w:t xml:space="preserve"> </w:t>
      </w:r>
      <w:r w:rsidR="00867C86">
        <w:t>42</w:t>
      </w:r>
      <w:r>
        <w:t>/</w:t>
      </w:r>
      <w:r w:rsidR="00107F7A">
        <w:t>202</w:t>
      </w:r>
      <w:r w:rsidR="00867C86">
        <w:t>5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2FA75A0D" w:rsidR="001D33FF" w:rsidRDefault="001D33FF" w:rsidP="001D33FF">
      <w:pPr>
        <w:spacing w:after="240"/>
        <w:jc w:val="right"/>
      </w:pPr>
      <w:r>
        <w:t xml:space="preserve">z dnia </w:t>
      </w:r>
      <w:r w:rsidR="00867C86">
        <w:t>05</w:t>
      </w:r>
      <w:r w:rsidR="00A812CE" w:rsidRPr="00A812CE">
        <w:t xml:space="preserve"> </w:t>
      </w:r>
      <w:r w:rsidR="00867C86">
        <w:t>lutego</w:t>
      </w:r>
      <w:r w:rsidR="00107F7A" w:rsidRPr="00A812CE">
        <w:t xml:space="preserve"> </w:t>
      </w:r>
      <w:r w:rsidR="00107F7A">
        <w:t>202</w:t>
      </w:r>
      <w:r w:rsidR="00867C86">
        <w:t>5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3C7A3B96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DE719C">
        <w:rPr>
          <w:b/>
        </w:rPr>
        <w:t>KAMIEŃCA ZĄBKOWICKIEGO</w:t>
      </w:r>
    </w:p>
    <w:p w14:paraId="757833D5" w14:textId="77777777" w:rsidR="00DE719C" w:rsidRDefault="00DE719C" w:rsidP="001D33FF">
      <w:pPr>
        <w:jc w:val="center"/>
        <w:rPr>
          <w:b/>
        </w:rPr>
      </w:pPr>
    </w:p>
    <w:p w14:paraId="151A3F5F" w14:textId="384CCD99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26FD4E7E" w:rsidR="001D33FF" w:rsidRPr="00DE719C" w:rsidRDefault="00867C86" w:rsidP="00BE692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D33FF" w:rsidRPr="00DE719C">
        <w:rPr>
          <w:sz w:val="28"/>
          <w:szCs w:val="28"/>
        </w:rPr>
        <w:t xml:space="preserve"> dniu</w:t>
      </w:r>
      <w:r>
        <w:rPr>
          <w:sz w:val="28"/>
          <w:szCs w:val="28"/>
        </w:rPr>
        <w:t xml:space="preserve"> 14 lutego</w:t>
      </w:r>
      <w:r w:rsidR="00DE719C" w:rsidRPr="00A812C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DE719C" w:rsidRPr="00A812CE">
        <w:rPr>
          <w:sz w:val="28"/>
          <w:szCs w:val="28"/>
        </w:rPr>
        <w:t xml:space="preserve"> r. </w:t>
      </w:r>
      <w:r w:rsidR="001D33FF" w:rsidRPr="00A812CE">
        <w:rPr>
          <w:sz w:val="28"/>
          <w:szCs w:val="28"/>
        </w:rPr>
        <w:t xml:space="preserve">o godz. </w:t>
      </w:r>
      <w:r w:rsidR="00DE719C" w:rsidRPr="00A812CE">
        <w:rPr>
          <w:sz w:val="28"/>
          <w:szCs w:val="28"/>
        </w:rPr>
        <w:t>1</w:t>
      </w:r>
      <w:r w:rsidR="00053A09">
        <w:rPr>
          <w:sz w:val="28"/>
          <w:szCs w:val="28"/>
        </w:rPr>
        <w:t>8</w:t>
      </w:r>
      <w:r w:rsidR="00DE719C" w:rsidRPr="00A812CE">
        <w:rPr>
          <w:sz w:val="28"/>
          <w:szCs w:val="28"/>
        </w:rPr>
        <w:t>.00</w:t>
      </w:r>
      <w:r w:rsidR="001D33FF" w:rsidRPr="00A812CE">
        <w:rPr>
          <w:sz w:val="28"/>
          <w:szCs w:val="28"/>
        </w:rPr>
        <w:t xml:space="preserve"> w Świetlicy Wiejskiej w </w:t>
      </w:r>
      <w:r>
        <w:rPr>
          <w:sz w:val="28"/>
          <w:szCs w:val="28"/>
        </w:rPr>
        <w:t>Byczeniu</w:t>
      </w:r>
      <w:r w:rsidR="00DE719C" w:rsidRPr="00A812CE">
        <w:rPr>
          <w:sz w:val="28"/>
          <w:szCs w:val="28"/>
        </w:rPr>
        <w:t xml:space="preserve"> </w:t>
      </w:r>
      <w:r w:rsidR="001D33FF" w:rsidRPr="00A812CE">
        <w:rPr>
          <w:sz w:val="28"/>
          <w:szCs w:val="28"/>
        </w:rPr>
        <w:t xml:space="preserve">zebranie wiejskie mieszkańców Sołectwa </w:t>
      </w:r>
      <w:r>
        <w:rPr>
          <w:sz w:val="28"/>
          <w:szCs w:val="28"/>
        </w:rPr>
        <w:t>Byczeń</w:t>
      </w:r>
      <w:r w:rsidR="001D33FF" w:rsidRPr="00DE719C">
        <w:rPr>
          <w:sz w:val="28"/>
          <w:szCs w:val="28"/>
        </w:rPr>
        <w:t xml:space="preserve"> </w:t>
      </w:r>
      <w:r w:rsidR="001D33FF" w:rsidRPr="00DE719C">
        <w:rPr>
          <w:b/>
          <w:sz w:val="28"/>
          <w:szCs w:val="28"/>
        </w:rPr>
        <w:t xml:space="preserve">w celu </w:t>
      </w:r>
      <w:r w:rsidR="00DE719C" w:rsidRPr="00DE719C">
        <w:rPr>
          <w:b/>
          <w:sz w:val="28"/>
          <w:szCs w:val="28"/>
        </w:rPr>
        <w:t xml:space="preserve">przeprowadzenia wyborów uzupełniających </w:t>
      </w:r>
      <w:r w:rsidR="00BE6929">
        <w:rPr>
          <w:b/>
          <w:sz w:val="28"/>
          <w:szCs w:val="28"/>
        </w:rPr>
        <w:t>S</w:t>
      </w:r>
      <w:r w:rsidR="001D33FF" w:rsidRPr="00DE719C">
        <w:rPr>
          <w:b/>
          <w:sz w:val="28"/>
          <w:szCs w:val="28"/>
        </w:rPr>
        <w:t>ołtysa</w:t>
      </w:r>
      <w:r w:rsidR="00BE6929">
        <w:rPr>
          <w:b/>
          <w:sz w:val="28"/>
          <w:szCs w:val="28"/>
        </w:rPr>
        <w:t xml:space="preserve"> Sołectwa Byczeń</w:t>
      </w:r>
      <w:r w:rsidR="001D33FF" w:rsidRPr="00DE719C">
        <w:rPr>
          <w:b/>
          <w:sz w:val="28"/>
          <w:szCs w:val="28"/>
        </w:rPr>
        <w:t xml:space="preserve"> </w:t>
      </w:r>
    </w:p>
    <w:p w14:paraId="6A14DD3B" w14:textId="7EC50ABB" w:rsidR="001D33FF" w:rsidRPr="00DE719C" w:rsidRDefault="001D33FF" w:rsidP="001D33FF">
      <w:pPr>
        <w:spacing w:before="240"/>
        <w:ind w:firstLine="426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 xml:space="preserve">Uprzejmie proszę wszystkich uprawnionych do głosowania mieszkańców sołectwa </w:t>
      </w:r>
      <w:r w:rsidR="00867C86">
        <w:rPr>
          <w:sz w:val="28"/>
          <w:szCs w:val="28"/>
        </w:rPr>
        <w:t>Byczeń</w:t>
      </w:r>
      <w:r w:rsidR="00112EF9">
        <w:rPr>
          <w:sz w:val="28"/>
          <w:szCs w:val="28"/>
        </w:rPr>
        <w:t xml:space="preserve"> </w:t>
      </w:r>
      <w:r w:rsidRPr="00DE719C">
        <w:rPr>
          <w:sz w:val="28"/>
          <w:szCs w:val="28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867C86">
        <w:rPr>
          <w:rFonts w:ascii="Times New Roman" w:hAnsi="Times New Roman"/>
          <w:sz w:val="24"/>
          <w:szCs w:val="24"/>
          <w:lang w:eastAsia="pl-PL"/>
        </w:rPr>
        <w:t>i protokolanta.</w:t>
      </w:r>
    </w:p>
    <w:p w14:paraId="72E1A009" w14:textId="6839A8E3" w:rsidR="001D33FF" w:rsidRDefault="00DE719C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Stwierdzenie wygaśnięcia mandatu sołtysa. </w:t>
      </w:r>
    </w:p>
    <w:p w14:paraId="33794F3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4FE1DE55" w14:textId="4F36B1F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</w:t>
      </w:r>
      <w:r w:rsidR="00DE719C">
        <w:rPr>
          <w:rFonts w:ascii="Times New Roman" w:hAnsi="Times New Roman"/>
          <w:sz w:val="24"/>
          <w:szCs w:val="24"/>
          <w:lang w:eastAsia="pl-PL"/>
        </w:rPr>
        <w:t>.</w:t>
      </w:r>
    </w:p>
    <w:p w14:paraId="271B306E" w14:textId="3FD361D5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</w:t>
      </w:r>
      <w:r w:rsidR="00DE719C">
        <w:rPr>
          <w:rFonts w:ascii="Times New Roman" w:hAnsi="Times New Roman"/>
          <w:sz w:val="24"/>
          <w:szCs w:val="24"/>
          <w:lang w:eastAsia="pl-PL"/>
        </w:rPr>
        <w:t>nia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8E2B6E7" w14:textId="1A74FC91" w:rsidR="00112EF9" w:rsidRPr="00867C86" w:rsidRDefault="001D33FF" w:rsidP="00867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</w:t>
      </w:r>
      <w:r w:rsidR="00DE719C">
        <w:rPr>
          <w:rFonts w:ascii="Times New Roman" w:hAnsi="Times New Roman"/>
          <w:sz w:val="24"/>
          <w:szCs w:val="24"/>
          <w:lang w:eastAsia="pl-PL"/>
        </w:rPr>
        <w:t>.</w:t>
      </w:r>
    </w:p>
    <w:p w14:paraId="66373B46" w14:textId="77777777" w:rsidR="001D33FF" w:rsidRPr="00A812CE" w:rsidRDefault="001D33FF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A812CE">
        <w:rPr>
          <w:rFonts w:ascii="Times New Roman" w:hAnsi="Times New Roman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44204"/>
    <w:rsid w:val="000505D8"/>
    <w:rsid w:val="00053A09"/>
    <w:rsid w:val="00107F7A"/>
    <w:rsid w:val="00112EF9"/>
    <w:rsid w:val="0018677E"/>
    <w:rsid w:val="001B1A9F"/>
    <w:rsid w:val="001D33FF"/>
    <w:rsid w:val="00243445"/>
    <w:rsid w:val="002B14F0"/>
    <w:rsid w:val="002E0621"/>
    <w:rsid w:val="0032558E"/>
    <w:rsid w:val="0033531F"/>
    <w:rsid w:val="00384EB6"/>
    <w:rsid w:val="003B515C"/>
    <w:rsid w:val="00402188"/>
    <w:rsid w:val="00432331"/>
    <w:rsid w:val="004940DF"/>
    <w:rsid w:val="004A00B8"/>
    <w:rsid w:val="005740A1"/>
    <w:rsid w:val="00581F48"/>
    <w:rsid w:val="0065371E"/>
    <w:rsid w:val="00685828"/>
    <w:rsid w:val="006F03A6"/>
    <w:rsid w:val="007B7728"/>
    <w:rsid w:val="0080277D"/>
    <w:rsid w:val="008475FB"/>
    <w:rsid w:val="00867C86"/>
    <w:rsid w:val="00A13803"/>
    <w:rsid w:val="00A812CE"/>
    <w:rsid w:val="00B850CF"/>
    <w:rsid w:val="00BE6929"/>
    <w:rsid w:val="00C93116"/>
    <w:rsid w:val="00CA370F"/>
    <w:rsid w:val="00D55133"/>
    <w:rsid w:val="00D84684"/>
    <w:rsid w:val="00DB6DA7"/>
    <w:rsid w:val="00DE719C"/>
    <w:rsid w:val="00EC5AD7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Agnieszka Rogowska-Koprzak</cp:lastModifiedBy>
  <cp:revision>6</cp:revision>
  <cp:lastPrinted>2025-02-05T10:26:00Z</cp:lastPrinted>
  <dcterms:created xsi:type="dcterms:W3CDTF">2025-02-05T07:09:00Z</dcterms:created>
  <dcterms:modified xsi:type="dcterms:W3CDTF">2025-02-05T10:26:00Z</dcterms:modified>
</cp:coreProperties>
</file>