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608B" w14:textId="429B6F9D" w:rsidR="00D16639" w:rsidRPr="00B2439F" w:rsidRDefault="00D16639" w:rsidP="00D1663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2439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Załącznik nr </w:t>
      </w:r>
      <w:r w:rsidR="00CD2CE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2</w:t>
      </w:r>
    </w:p>
    <w:p w14:paraId="370D9574" w14:textId="77777777" w:rsidR="00D16639" w:rsidRDefault="00D16639" w:rsidP="00D16639">
      <w:pPr>
        <w:spacing w:after="0"/>
      </w:pPr>
    </w:p>
    <w:p w14:paraId="1F2B5EA1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DA1802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9E">
        <w:rPr>
          <w:rFonts w:ascii="Times New Roman" w:eastAsia="Times New Roman" w:hAnsi="Times New Roman" w:cs="Times New Roman"/>
          <w:sz w:val="20"/>
          <w:szCs w:val="20"/>
          <w:lang w:eastAsia="pl-PL"/>
        </w:rPr>
        <w:t>( pieczęć  oferenta: adres, tel. fax)</w:t>
      </w:r>
    </w:p>
    <w:p w14:paraId="12D7F68C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1A08F8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D6B6BC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2D1D52" w14:textId="77777777" w:rsidR="00D16639" w:rsidRPr="00ED4B9E" w:rsidRDefault="00D16639" w:rsidP="00D1663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58CAA728" w14:textId="77777777" w:rsidR="00D16639" w:rsidRPr="00ED4B9E" w:rsidRDefault="00D16639" w:rsidP="00D1663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7B9799" w14:textId="77777777" w:rsidR="00D16639" w:rsidRPr="00ED4B9E" w:rsidRDefault="00D16639" w:rsidP="00D1663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73C244" w14:textId="77777777" w:rsidR="00D16639" w:rsidRDefault="00D16639" w:rsidP="00D166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D4B9E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4CF083F1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posiadam uprawnienia niezbędne do wykonania określonej w ofercie działalności i czynności,</w:t>
      </w:r>
    </w:p>
    <w:p w14:paraId="42029B34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posiadam niezbędną wiedzę i doświadczenie, </w:t>
      </w:r>
    </w:p>
    <w:p w14:paraId="7908EDE2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dysponuję odpowiednim potencjałem technicznym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 a także dysponuję osobami zdolnymi do wykonania zamówienia,</w:t>
      </w:r>
    </w:p>
    <w:p w14:paraId="669AE8B1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znajduję się w sytuacji ekonomicznej i finansowej zapewniającej wykonanie zamówienia,</w:t>
      </w:r>
    </w:p>
    <w:p w14:paraId="5FDDB63A" w14:textId="77777777" w:rsidR="00D16639" w:rsidRPr="000E4F64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nie podlegam wykluczeniu z postępowania o udzielenie zamówienia.</w:t>
      </w:r>
    </w:p>
    <w:p w14:paraId="57A4A670" w14:textId="77777777" w:rsidR="00D16639" w:rsidRPr="00ED4B9E" w:rsidRDefault="00D16639" w:rsidP="00D166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1E895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2948A6D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.............................................dnia...............................</w:t>
      </w:r>
    </w:p>
    <w:p w14:paraId="678F3975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9C30BE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06D0CD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...............................................................</w:t>
      </w:r>
    </w:p>
    <w:p w14:paraId="138511FB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</w:p>
    <w:p w14:paraId="5EF65BA3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39"/>
    <w:rsid w:val="0005480E"/>
    <w:rsid w:val="00144145"/>
    <w:rsid w:val="003660F5"/>
    <w:rsid w:val="00371FD2"/>
    <w:rsid w:val="003D1472"/>
    <w:rsid w:val="009D29FB"/>
    <w:rsid w:val="00CD2CE3"/>
    <w:rsid w:val="00D16639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79AB"/>
  <w15:chartTrackingRefBased/>
  <w15:docId w15:val="{57179EFB-AE86-4097-AA54-534806B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63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6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Ewelina Karbowska</cp:lastModifiedBy>
  <cp:revision>3</cp:revision>
  <dcterms:created xsi:type="dcterms:W3CDTF">2024-12-20T12:43:00Z</dcterms:created>
  <dcterms:modified xsi:type="dcterms:W3CDTF">2026-01-28T07:52:00Z</dcterms:modified>
</cp:coreProperties>
</file>